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1F" w:rsidRDefault="0023541F" w:rsidP="0023541F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3541F" w:rsidRDefault="0023541F" w:rsidP="0023541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23541F" w:rsidRDefault="0023541F" w:rsidP="002354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3541F" w:rsidRDefault="0023541F" w:rsidP="0023541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3541F" w:rsidRDefault="0023541F" w:rsidP="0023541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3541F" w:rsidRDefault="0023541F" w:rsidP="0023541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реконструкции объекта  капитального строительства (индивидуальный жилой дом) на земельном участке площадью 1 202 кв. м с кадастровым номером 29:22:081601:45, расположенном в Исакогорском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Второй линии:</w:t>
      </w:r>
    </w:p>
    <w:p w:rsidR="0023541F" w:rsidRDefault="0023541F" w:rsidP="00235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северной стороны до 2.10 метра.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E57CFA">
        <w:rPr>
          <w:sz w:val="28"/>
          <w:szCs w:val="28"/>
        </w:rPr>
        <w:t>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Исак</w:t>
      </w:r>
      <w:r>
        <w:rPr>
          <w:sz w:val="28"/>
          <w:szCs w:val="28"/>
        </w:rPr>
        <w:t>огорском территориальном округе</w:t>
      </w:r>
      <w:r>
        <w:rPr>
          <w:sz w:val="28"/>
          <w:szCs w:val="28"/>
        </w:rPr>
        <w:br/>
      </w:r>
      <w:r w:rsidRPr="00E57CFA">
        <w:rPr>
          <w:sz w:val="28"/>
          <w:szCs w:val="28"/>
        </w:rPr>
        <w:t>г. Архангельска по Второй линии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3541F" w:rsidTr="00F0547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1F" w:rsidRPr="004D7BD8" w:rsidRDefault="0023541F" w:rsidP="00F05473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7BD8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41F" w:rsidRPr="004D7BD8" w:rsidRDefault="0023541F" w:rsidP="00F05473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23541F" w:rsidTr="00F0547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Pr="004D7BD8" w:rsidRDefault="0023541F" w:rsidP="00F05473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на земельный участок;</w:t>
            </w:r>
          </w:p>
        </w:tc>
      </w:tr>
      <w:tr w:rsidR="0023541F" w:rsidTr="00F0547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F05473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ЕГРН на здание;</w:t>
            </w:r>
          </w:p>
        </w:tc>
      </w:tr>
      <w:tr w:rsidR="0023541F" w:rsidTr="00F0547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F05473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договора аренды земельного участка № 6/35и.</w:t>
            </w:r>
          </w:p>
        </w:tc>
      </w:tr>
    </w:tbl>
    <w:p w:rsidR="0023541F" w:rsidRDefault="0023541F" w:rsidP="0023541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23541F" w:rsidRDefault="0023541F" w:rsidP="0023541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3541F" w:rsidRDefault="0023541F" w:rsidP="002354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3541F" w:rsidRDefault="0023541F" w:rsidP="0023541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23541F" w:rsidRDefault="0023541F" w:rsidP="0023541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3541F" w:rsidRDefault="0023541F" w:rsidP="0023541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3541F" w:rsidTr="00F0547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3541F" w:rsidTr="00F0547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3541F" w:rsidTr="00F0547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23541F" w:rsidRDefault="0023541F" w:rsidP="00F0547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1F" w:rsidRDefault="0023541F" w:rsidP="00F0547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3541F" w:rsidRDefault="0023541F" w:rsidP="0023541F">
      <w:pPr>
        <w:ind w:firstLine="708"/>
        <w:jc w:val="both"/>
        <w:rPr>
          <w:bCs/>
          <w:color w:val="FF0000"/>
          <w:sz w:val="28"/>
          <w:szCs w:val="28"/>
        </w:rPr>
      </w:pPr>
    </w:p>
    <w:p w:rsidR="0023541F" w:rsidRDefault="0023541F" w:rsidP="0023541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3541F" w:rsidRDefault="0023541F" w:rsidP="0023541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3541F" w:rsidRDefault="0023541F" w:rsidP="002354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3541F" w:rsidRDefault="0023541F" w:rsidP="0023541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330A94" w:rsidRPr="0023541F" w:rsidRDefault="00330A94" w:rsidP="0023541F">
      <w:pPr>
        <w:spacing w:after="200" w:line="276" w:lineRule="auto"/>
        <w:rPr>
          <w:rFonts w:eastAsia="SimSun"/>
          <w:bCs/>
          <w:color w:val="FF0000"/>
          <w:szCs w:val="28"/>
          <w:u w:val="single"/>
        </w:rPr>
      </w:pPr>
      <w:bookmarkStart w:id="0" w:name="_GoBack"/>
      <w:bookmarkEnd w:id="0"/>
    </w:p>
    <w:sectPr w:rsidR="00330A94" w:rsidRPr="0023541F" w:rsidSect="00DA1076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3541F"/>
    <w:rsid w:val="002D7F67"/>
    <w:rsid w:val="00330A94"/>
    <w:rsid w:val="00366590"/>
    <w:rsid w:val="003972B7"/>
    <w:rsid w:val="0048002B"/>
    <w:rsid w:val="004B6B05"/>
    <w:rsid w:val="004F45BC"/>
    <w:rsid w:val="005E193B"/>
    <w:rsid w:val="006376D7"/>
    <w:rsid w:val="00655BEE"/>
    <w:rsid w:val="006611C3"/>
    <w:rsid w:val="006D64F2"/>
    <w:rsid w:val="00750EA3"/>
    <w:rsid w:val="00792DEE"/>
    <w:rsid w:val="007C77CF"/>
    <w:rsid w:val="007F1148"/>
    <w:rsid w:val="00826954"/>
    <w:rsid w:val="008900C7"/>
    <w:rsid w:val="009573F7"/>
    <w:rsid w:val="0098357F"/>
    <w:rsid w:val="009A488F"/>
    <w:rsid w:val="00A62832"/>
    <w:rsid w:val="00B10161"/>
    <w:rsid w:val="00B14F68"/>
    <w:rsid w:val="00B82B2D"/>
    <w:rsid w:val="00D631D3"/>
    <w:rsid w:val="00D97ACD"/>
    <w:rsid w:val="00DA1076"/>
    <w:rsid w:val="00F34381"/>
    <w:rsid w:val="00F8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38</cp:revision>
  <cp:lastPrinted>2021-10-04T08:29:00Z</cp:lastPrinted>
  <dcterms:created xsi:type="dcterms:W3CDTF">2021-09-07T08:03:00Z</dcterms:created>
  <dcterms:modified xsi:type="dcterms:W3CDTF">2021-10-04T08:30:00Z</dcterms:modified>
</cp:coreProperties>
</file>